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5E0F" w14:textId="77CA35A3" w:rsidR="00CD17AD" w:rsidRDefault="0095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2378A50E" w14:textId="776B23FE" w:rsidR="00955BD3" w:rsidRDefault="0095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priezvisko................................................................................................................</w:t>
      </w:r>
    </w:p>
    <w:p w14:paraId="3CAC53FC" w14:textId="77777777" w:rsidR="009D0E4D" w:rsidRPr="009D0E4D" w:rsidRDefault="00955BD3" w:rsidP="009D0E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5BD3">
        <w:rPr>
          <w:rFonts w:ascii="Times New Roman" w:hAnsi="Times New Roman" w:cs="Times New Roman"/>
          <w:sz w:val="28"/>
          <w:szCs w:val="28"/>
          <w:u w:val="single"/>
        </w:rPr>
        <w:t xml:space="preserve">Pracovný list: </w:t>
      </w:r>
      <w:r w:rsidRPr="00955BD3">
        <w:rPr>
          <w:rFonts w:ascii="Times New Roman" w:hAnsi="Times New Roman" w:cs="Times New Roman"/>
          <w:b/>
          <w:bCs/>
          <w:sz w:val="28"/>
          <w:szCs w:val="28"/>
          <w:u w:val="single"/>
        </w:rPr>
        <w:t>PODACÍ L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1713E6" wp14:editId="3E451997">
                <wp:simplePos x="0" y="0"/>
                <wp:positionH relativeFrom="column">
                  <wp:posOffset>133350</wp:posOffset>
                </wp:positionH>
                <wp:positionV relativeFrom="paragraph">
                  <wp:posOffset>222250</wp:posOffset>
                </wp:positionV>
                <wp:extent cx="6353175" cy="1314450"/>
                <wp:effectExtent l="0" t="0" r="28575" b="19050"/>
                <wp:wrapTight wrapText="bothSides">
                  <wp:wrapPolygon edited="0">
                    <wp:start x="21049" y="0"/>
                    <wp:lineTo x="0" y="2191"/>
                    <wp:lineTo x="0" y="21600"/>
                    <wp:lineTo x="583" y="21600"/>
                    <wp:lineTo x="712" y="20035"/>
                    <wp:lineTo x="21632" y="19409"/>
                    <wp:lineTo x="21632" y="0"/>
                    <wp:lineTo x="21049" y="0"/>
                  </wp:wrapPolygon>
                </wp:wrapTight>
                <wp:docPr id="2" name="Zvitok: vodorovn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314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E1033" w14:textId="77777777" w:rsidR="00955BD3" w:rsidRPr="00955BD3" w:rsidRDefault="00955BD3" w:rsidP="00955BD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Listy, ktoré patria do vlastných rúk sa nazývajú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doporučené listy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K nim je potrebné vypísať </w:t>
                            </w:r>
                            <w:r w:rsidRPr="00955B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podací lístok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 ktorý nájdeš na </w:t>
                            </w:r>
                            <w:r w:rsidRPr="00955B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pošte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Pri okienku odovzdáš list spolu s podacím lístkom. Pani poštárka ti ho opečiatkuje a vráti.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Podací lístok si dobre odlož.</w:t>
                            </w:r>
                          </w:p>
                          <w:p w14:paraId="6584B7FF" w14:textId="77777777" w:rsidR="00955BD3" w:rsidRDefault="00955BD3" w:rsidP="00955B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713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vitok: vodorovný 2" o:spid="_x0000_s1026" type="#_x0000_t98" style="position:absolute;left:0;text-align:left;margin-left:10.5pt;margin-top:17.5pt;width:500.25pt;height:10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B1E1033" w14:textId="77777777" w:rsidR="00955BD3" w:rsidRPr="00955BD3" w:rsidRDefault="00955BD3" w:rsidP="00955BD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Listy, ktoré patria do vlastných rúk sa nazývajú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doporučené listy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K nim je potrebné vypísať </w:t>
                      </w:r>
                      <w:r w:rsidRPr="00955BD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podací lístok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, ktorý nájdeš na </w:t>
                      </w:r>
                      <w:r w:rsidRPr="00955BD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pošte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Pri okienku odovzdáš list spolu s podacím lístkom. Pani poštárka ti ho opečiatkuje a vráti.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Podací lístok si dobre odlož.</w:t>
                      </w:r>
                    </w:p>
                    <w:p w14:paraId="6584B7FF" w14:textId="77777777" w:rsidR="00955BD3" w:rsidRDefault="00955BD3" w:rsidP="00955BD3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D0E4D">
        <w:rPr>
          <w:rFonts w:ascii="Times New Roman" w:hAnsi="Times New Roman" w:cs="Times New Roman"/>
          <w:b/>
          <w:bCs/>
          <w:sz w:val="28"/>
          <w:szCs w:val="28"/>
          <w:u w:val="single"/>
        </w:rPr>
        <w:t>ÍSTOK</w:t>
      </w:r>
    </w:p>
    <w:p w14:paraId="4F6F844A" w14:textId="323BD6CD" w:rsidR="00955BD3" w:rsidRPr="009D0E4D" w:rsidRDefault="00955BD3" w:rsidP="009D0E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E7FB86" wp14:editId="6583E1A4">
            <wp:simplePos x="0" y="0"/>
            <wp:positionH relativeFrom="column">
              <wp:posOffset>409575</wp:posOffset>
            </wp:positionH>
            <wp:positionV relativeFrom="paragraph">
              <wp:posOffset>1233805</wp:posOffset>
            </wp:positionV>
            <wp:extent cx="23812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27" y="21534"/>
                <wp:lineTo x="21427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83D1B" w14:textId="6E30F123" w:rsidR="00CC085A" w:rsidRDefault="00955BD3" w:rsidP="00955B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</w:t>
      </w:r>
      <w:r w:rsidR="00CC085A">
        <w:rPr>
          <w:rFonts w:ascii="Times New Roman" w:hAnsi="Times New Roman" w:cs="Times New Roman"/>
          <w:b/>
          <w:bCs/>
          <w:sz w:val="28"/>
          <w:szCs w:val="28"/>
        </w:rPr>
        <w:t>Zapamätaj si.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70D1EB7F" w14:textId="7F52051D" w:rsidR="00CC085A" w:rsidRDefault="00CC085A" w:rsidP="00955BD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Odosielateľ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je ten, kto list posiela.</w:t>
      </w:r>
    </w:p>
    <w:p w14:paraId="31B81089" w14:textId="735CB549" w:rsidR="00CC085A" w:rsidRDefault="00CC085A" w:rsidP="00955BD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Adresát </w:t>
      </w:r>
      <w:r>
        <w:rPr>
          <w:rFonts w:ascii="Times New Roman" w:hAnsi="Times New Roman" w:cs="Times New Roman"/>
          <w:i/>
          <w:iCs/>
          <w:sz w:val="28"/>
          <w:szCs w:val="28"/>
        </w:rPr>
        <w:t>je ten, komu sa list posiela.</w:t>
      </w:r>
    </w:p>
    <w:p w14:paraId="089B23F9" w14:textId="2757E91A" w:rsidR="00CC085A" w:rsidRDefault="00CC085A" w:rsidP="00955BD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CC0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Podací lístok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je doklad, že je list doporučený.</w:t>
      </w:r>
    </w:p>
    <w:p w14:paraId="72965F1D" w14:textId="420D741C" w:rsidR="00CC085A" w:rsidRDefault="009D0E4D" w:rsidP="00955BD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6CAA9E" wp14:editId="42A8C67E">
            <wp:simplePos x="0" y="0"/>
            <wp:positionH relativeFrom="column">
              <wp:posOffset>2943225</wp:posOffset>
            </wp:positionH>
            <wp:positionV relativeFrom="paragraph">
              <wp:posOffset>81280</wp:posOffset>
            </wp:positionV>
            <wp:extent cx="3876675" cy="4857750"/>
            <wp:effectExtent l="0" t="0" r="9525" b="0"/>
            <wp:wrapTight wrapText="bothSides">
              <wp:wrapPolygon edited="0">
                <wp:start x="0" y="0"/>
                <wp:lineTo x="0" y="21515"/>
                <wp:lineTo x="21547" y="21515"/>
                <wp:lineTo x="21547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FA4CF" w14:textId="2417D9DB" w:rsidR="00CC085A" w:rsidRDefault="00CC085A" w:rsidP="00955BD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A01EAB9" w14:textId="2F9B5125" w:rsidR="00CC085A" w:rsidRDefault="00CC085A" w:rsidP="00955BD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DF43016" w14:textId="172A7F80" w:rsidR="00CC085A" w:rsidRDefault="00CC085A" w:rsidP="00955BD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1A93E71" w14:textId="3043057D" w:rsidR="00CC085A" w:rsidRDefault="00CC085A" w:rsidP="00955BD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F61A027" w14:textId="0D843733" w:rsidR="00CC085A" w:rsidRDefault="00CC085A" w:rsidP="00955B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Úloha: </w:t>
      </w:r>
      <w:r w:rsidRPr="00CC085A">
        <w:rPr>
          <w:rFonts w:ascii="Times New Roman" w:hAnsi="Times New Roman" w:cs="Times New Roman"/>
          <w:i/>
          <w:iCs/>
          <w:sz w:val="28"/>
          <w:szCs w:val="28"/>
          <w:u w:val="single"/>
        </w:rPr>
        <w:t>Vyplň podací lístok.</w:t>
      </w:r>
      <w:r w:rsidR="009D0E4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</w:p>
    <w:p w14:paraId="68772942" w14:textId="6A4168D0" w:rsidR="00CC085A" w:rsidRPr="009D0E4D" w:rsidRDefault="00CC085A" w:rsidP="00955BD3">
      <w:pPr>
        <w:rPr>
          <w:rFonts w:ascii="Times New Roman" w:hAnsi="Times New Roman" w:cs="Times New Roman"/>
          <w:sz w:val="28"/>
          <w:szCs w:val="28"/>
        </w:rPr>
      </w:pPr>
      <w:r w:rsidRPr="009D0E4D">
        <w:rPr>
          <w:rFonts w:ascii="Times New Roman" w:hAnsi="Times New Roman" w:cs="Times New Roman"/>
          <w:b/>
          <w:bCs/>
          <w:sz w:val="28"/>
          <w:szCs w:val="28"/>
        </w:rPr>
        <w:t xml:space="preserve">Odosielateľ </w:t>
      </w:r>
      <w:r w:rsidRPr="009D0E4D">
        <w:rPr>
          <w:rFonts w:ascii="Times New Roman" w:hAnsi="Times New Roman" w:cs="Times New Roman"/>
          <w:sz w:val="28"/>
          <w:szCs w:val="28"/>
        </w:rPr>
        <w:t>si ty (píšeš svoje meno a adresu).</w:t>
      </w:r>
    </w:p>
    <w:p w14:paraId="0F3B1AB1" w14:textId="10A92DFF" w:rsidR="00CC085A" w:rsidRPr="009D0E4D" w:rsidRDefault="00CC085A" w:rsidP="00955BD3">
      <w:pPr>
        <w:rPr>
          <w:rFonts w:ascii="Times New Roman" w:hAnsi="Times New Roman" w:cs="Times New Roman"/>
          <w:sz w:val="28"/>
          <w:szCs w:val="28"/>
        </w:rPr>
      </w:pPr>
      <w:r w:rsidRPr="009D0E4D">
        <w:rPr>
          <w:rFonts w:ascii="Times New Roman" w:hAnsi="Times New Roman" w:cs="Times New Roman"/>
          <w:b/>
          <w:bCs/>
          <w:sz w:val="28"/>
          <w:szCs w:val="28"/>
        </w:rPr>
        <w:t xml:space="preserve">Adresát </w:t>
      </w:r>
      <w:r w:rsidRPr="009D0E4D">
        <w:rPr>
          <w:rFonts w:ascii="Times New Roman" w:hAnsi="Times New Roman" w:cs="Times New Roman"/>
          <w:sz w:val="28"/>
          <w:szCs w:val="28"/>
        </w:rPr>
        <w:t>je: Peter Veľký</w:t>
      </w:r>
    </w:p>
    <w:p w14:paraId="455648A8" w14:textId="78071FD5" w:rsidR="00CC085A" w:rsidRPr="009D0E4D" w:rsidRDefault="00CC085A" w:rsidP="00955BD3">
      <w:pPr>
        <w:rPr>
          <w:rFonts w:ascii="Times New Roman" w:hAnsi="Times New Roman" w:cs="Times New Roman"/>
          <w:sz w:val="28"/>
          <w:szCs w:val="28"/>
        </w:rPr>
      </w:pPr>
      <w:r w:rsidRPr="009D0E4D">
        <w:rPr>
          <w:rFonts w:ascii="Times New Roman" w:hAnsi="Times New Roman" w:cs="Times New Roman"/>
          <w:sz w:val="28"/>
          <w:szCs w:val="28"/>
        </w:rPr>
        <w:t xml:space="preserve">                 Masarykova 70</w:t>
      </w:r>
    </w:p>
    <w:p w14:paraId="445D224B" w14:textId="766ABF12" w:rsidR="00CC085A" w:rsidRPr="009D0E4D" w:rsidRDefault="00A06FB2" w:rsidP="0095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9060058" wp14:editId="099FE374">
            <wp:simplePos x="0" y="0"/>
            <wp:positionH relativeFrom="column">
              <wp:posOffset>142875</wp:posOffset>
            </wp:positionH>
            <wp:positionV relativeFrom="paragraph">
              <wp:posOffset>255270</wp:posOffset>
            </wp:positionV>
            <wp:extent cx="2181225" cy="1525270"/>
            <wp:effectExtent l="0" t="0" r="9525" b="0"/>
            <wp:wrapTight wrapText="bothSides">
              <wp:wrapPolygon edited="0">
                <wp:start x="0" y="0"/>
                <wp:lineTo x="0" y="21312"/>
                <wp:lineTo x="21506" y="21312"/>
                <wp:lineTo x="21506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85A" w:rsidRPr="009D0E4D">
        <w:rPr>
          <w:rFonts w:ascii="Times New Roman" w:hAnsi="Times New Roman" w:cs="Times New Roman"/>
          <w:sz w:val="28"/>
          <w:szCs w:val="28"/>
        </w:rPr>
        <w:t xml:space="preserve">                080 01 Prešov</w:t>
      </w:r>
    </w:p>
    <w:p w14:paraId="4A1C850E" w14:textId="366FB475" w:rsidR="00955BD3" w:rsidRDefault="00955BD3" w:rsidP="00955B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</w:t>
      </w:r>
    </w:p>
    <w:p w14:paraId="4F37D4E4" w14:textId="468237FB" w:rsidR="009D0E4D" w:rsidRDefault="009D0E4D" w:rsidP="00955B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A06862" w14:textId="3ED15DBB" w:rsidR="009D0E4D" w:rsidRDefault="009D0E4D" w:rsidP="00955B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059884" w14:textId="4EB8C1AA" w:rsidR="009D0E4D" w:rsidRDefault="009D0E4D" w:rsidP="00955B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EA7C10" w14:textId="5EA646EE" w:rsidR="009D0E4D" w:rsidRDefault="009D0E4D" w:rsidP="00955B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588A61" w14:textId="77777777" w:rsidR="009D0E4D" w:rsidRPr="002D3E90" w:rsidRDefault="009D0E4D" w:rsidP="009D0E4D">
      <w:pPr>
        <w:rPr>
          <w:rFonts w:ascii="Times New Roman" w:hAnsi="Times New Roman" w:cs="Times New Roman"/>
          <w:sz w:val="28"/>
          <w:szCs w:val="28"/>
        </w:rPr>
      </w:pPr>
      <w:r w:rsidRPr="002D3E90">
        <w:rPr>
          <w:rFonts w:ascii="Times New Roman" w:hAnsi="Times New Roman" w:cs="Times New Roman"/>
          <w:color w:val="C00000"/>
          <w:sz w:val="28"/>
          <w:szCs w:val="28"/>
        </w:rPr>
        <w:t>***</w:t>
      </w:r>
      <w:r w:rsidRPr="002D3E90">
        <w:rPr>
          <w:rFonts w:ascii="Times New Roman" w:hAnsi="Times New Roman" w:cs="Times New Roman"/>
          <w:sz w:val="28"/>
          <w:szCs w:val="28"/>
        </w:rPr>
        <w:t xml:space="preserve"> Vypracovaný pracovný list odfoť a pošli na kontrolu na môj email: </w:t>
      </w:r>
      <w:hyperlink r:id="rId7" w:history="1">
        <w:r w:rsidRPr="002D3E90">
          <w:rPr>
            <w:rStyle w:val="Hypertextovprepojenie"/>
            <w:rFonts w:ascii="Times New Roman" w:hAnsi="Times New Roman" w:cs="Times New Roman"/>
            <w:sz w:val="28"/>
            <w:szCs w:val="28"/>
          </w:rPr>
          <w:t>magdalenapalpasova@gmail.com</w:t>
        </w:r>
      </w:hyperlink>
      <w:r w:rsidRPr="002D3E90">
        <w:rPr>
          <w:rFonts w:ascii="Times New Roman" w:hAnsi="Times New Roman" w:cs="Times New Roman"/>
          <w:sz w:val="28"/>
          <w:szCs w:val="28"/>
        </w:rPr>
        <w:t xml:space="preserve"> alebo Facebook: Magdaléna </w:t>
      </w:r>
      <w:proofErr w:type="spellStart"/>
      <w:r w:rsidRPr="002D3E90">
        <w:rPr>
          <w:rFonts w:ascii="Times New Roman" w:hAnsi="Times New Roman" w:cs="Times New Roman"/>
          <w:sz w:val="28"/>
          <w:szCs w:val="28"/>
        </w:rPr>
        <w:t>Palpašová</w:t>
      </w:r>
      <w:proofErr w:type="spellEnd"/>
      <w:r w:rsidRPr="002D3E90">
        <w:rPr>
          <w:rFonts w:ascii="Times New Roman" w:hAnsi="Times New Roman" w:cs="Times New Roman"/>
          <w:sz w:val="28"/>
          <w:szCs w:val="28"/>
        </w:rPr>
        <w:t xml:space="preserve"> </w:t>
      </w:r>
      <w:r w:rsidRPr="002D3E90">
        <w:rPr>
          <w:rFonts w:ascii="Times New Roman" w:hAnsi="Times New Roman" w:cs="Times New Roman"/>
          <w:color w:val="C00000"/>
          <w:sz w:val="28"/>
          <w:szCs w:val="28"/>
        </w:rPr>
        <w:t xml:space="preserve">*** </w:t>
      </w:r>
      <w:r w:rsidRPr="002D3E90">
        <w:rPr>
          <w:rFonts w:ascii="Times New Roman" w:hAnsi="Times New Roman" w:cs="Times New Roman"/>
          <w:sz w:val="28"/>
          <w:szCs w:val="28"/>
        </w:rPr>
        <w:t>Žiak, ktorý dostal pracovný list od sociálnej pracovníčky, ho aj odovzdá sociálnej pracovníčke.</w:t>
      </w:r>
    </w:p>
    <w:sectPr w:rsidR="009D0E4D" w:rsidRPr="002D3E90" w:rsidSect="00955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D3"/>
    <w:rsid w:val="00955BD3"/>
    <w:rsid w:val="009D0E4D"/>
    <w:rsid w:val="00A06FB2"/>
    <w:rsid w:val="00CC085A"/>
    <w:rsid w:val="00C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738E"/>
  <w15:chartTrackingRefBased/>
  <w15:docId w15:val="{5B4F48F6-7A29-4D43-AC6F-4074E12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0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dalenapalpas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2</cp:revision>
  <dcterms:created xsi:type="dcterms:W3CDTF">2021-03-23T15:37:00Z</dcterms:created>
  <dcterms:modified xsi:type="dcterms:W3CDTF">2021-03-23T16:04:00Z</dcterms:modified>
</cp:coreProperties>
</file>